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28A76" w14:textId="77777777" w:rsidR="00833455" w:rsidRPr="00A035DC" w:rsidRDefault="00833455" w:rsidP="00040344">
      <w:pPr>
        <w:spacing w:before="100" w:beforeAutospacing="1" w:after="100" w:afterAutospacing="1"/>
        <w:jc w:val="right"/>
        <w:rPr>
          <w:rFonts w:ascii="Arial Narrow" w:hAnsi="Arial Narrow" w:cs="Arial"/>
          <w:b/>
          <w:bCs/>
          <w:sz w:val="24"/>
          <w:highlight w:val="green"/>
          <w:lang w:eastAsia="es-CL"/>
        </w:rPr>
      </w:pPr>
    </w:p>
    <w:p w14:paraId="2F9F2CA5" w14:textId="6E1682B5" w:rsidR="00833455" w:rsidRPr="00A035DC" w:rsidRDefault="00B32118" w:rsidP="00833455">
      <w:pPr>
        <w:spacing w:before="100" w:beforeAutospacing="1" w:after="100" w:afterAutospacing="1"/>
        <w:rPr>
          <w:rFonts w:ascii="Arial Narrow" w:hAnsi="Arial Narrow" w:cs="Arial"/>
          <w:b/>
          <w:bCs/>
          <w:sz w:val="24"/>
          <w:highlight w:val="green"/>
          <w:lang w:eastAsia="es-CL"/>
        </w:rPr>
      </w:pPr>
      <w:r>
        <w:rPr>
          <w:rFonts w:ascii="Arial Narrow" w:hAnsi="Arial Narrow"/>
          <w:noProof/>
          <w:sz w:val="24"/>
        </w:rPr>
        <w:t>LOGO</w:t>
      </w:r>
    </w:p>
    <w:p w14:paraId="016E1421" w14:textId="1953E05A" w:rsidR="00040344" w:rsidRPr="00A035DC" w:rsidRDefault="00040344" w:rsidP="004D46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7088"/>
        <w:jc w:val="right"/>
        <w:rPr>
          <w:rFonts w:ascii="Arial Narrow" w:hAnsi="Arial Narrow" w:cs="Arial"/>
          <w:b/>
          <w:bCs/>
          <w:color w:val="00B050"/>
          <w:sz w:val="24"/>
          <w:lang w:eastAsia="es-CL"/>
        </w:rPr>
      </w:pPr>
      <w:r w:rsidRPr="00A035DC">
        <w:rPr>
          <w:rFonts w:ascii="Arial Narrow" w:hAnsi="Arial Narrow" w:cs="Arial"/>
          <w:b/>
          <w:bCs/>
          <w:color w:val="00B050"/>
          <w:sz w:val="24"/>
          <w:lang w:eastAsia="es-CL"/>
        </w:rPr>
        <w:t>CODIGO:</w:t>
      </w:r>
      <w:r w:rsidRPr="00A035DC">
        <w:rPr>
          <w:rFonts w:ascii="Arial Narrow" w:hAnsi="Arial Narrow"/>
          <w:color w:val="00B050"/>
          <w:sz w:val="24"/>
        </w:rPr>
        <w:t xml:space="preserve"> </w:t>
      </w:r>
      <w:r w:rsidR="00064B3A" w:rsidRPr="00A035DC">
        <w:rPr>
          <w:rFonts w:ascii="Arial Narrow" w:hAnsi="Arial Narrow"/>
          <w:b/>
          <w:bCs/>
          <w:color w:val="00B050"/>
          <w:sz w:val="24"/>
        </w:rPr>
        <w:t>R-SG-04</w:t>
      </w:r>
    </w:p>
    <w:p w14:paraId="7706F4DA" w14:textId="77777777" w:rsidR="00040344" w:rsidRPr="00A035DC" w:rsidRDefault="00040344" w:rsidP="004D46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7088"/>
        <w:jc w:val="right"/>
        <w:rPr>
          <w:rFonts w:ascii="Arial Narrow" w:hAnsi="Arial Narrow" w:cs="Arial"/>
          <w:b/>
          <w:bCs/>
          <w:color w:val="00B050"/>
          <w:sz w:val="24"/>
          <w:lang w:eastAsia="es-CL"/>
        </w:rPr>
      </w:pPr>
      <w:r w:rsidRPr="00A035DC">
        <w:rPr>
          <w:rFonts w:ascii="Arial Narrow" w:hAnsi="Arial Narrow" w:cs="Arial"/>
          <w:b/>
          <w:bCs/>
          <w:color w:val="00B050"/>
          <w:sz w:val="24"/>
          <w:lang w:eastAsia="es-CL"/>
        </w:rPr>
        <w:t>VERSIÓN: 00</w:t>
      </w:r>
    </w:p>
    <w:p w14:paraId="60EC383F" w14:textId="77777777" w:rsidR="008D1E91" w:rsidRPr="00A035DC" w:rsidRDefault="008D1E91" w:rsidP="008D1E91">
      <w:pPr>
        <w:spacing w:line="288" w:lineRule="auto"/>
        <w:jc w:val="center"/>
        <w:rPr>
          <w:rFonts w:ascii="Arial Narrow" w:hAnsi="Arial Narrow"/>
          <w:b/>
          <w:color w:val="00B050"/>
          <w:sz w:val="24"/>
        </w:rPr>
      </w:pPr>
      <w:r w:rsidRPr="00A035DC">
        <w:rPr>
          <w:rFonts w:ascii="Arial Narrow" w:hAnsi="Arial Narrow"/>
          <w:b/>
          <w:color w:val="00B050"/>
          <w:sz w:val="24"/>
        </w:rPr>
        <w:t>VISIÓN</w:t>
      </w:r>
    </w:p>
    <w:p w14:paraId="6136A13A" w14:textId="77777777" w:rsidR="008D1E91" w:rsidRPr="00A035DC" w:rsidRDefault="008D1E91" w:rsidP="008D1E91">
      <w:pPr>
        <w:spacing w:line="288" w:lineRule="auto"/>
        <w:jc w:val="both"/>
        <w:rPr>
          <w:rFonts w:ascii="Arial Narrow" w:hAnsi="Arial Narrow"/>
          <w:b/>
          <w:sz w:val="24"/>
        </w:rPr>
      </w:pPr>
      <w:r w:rsidRPr="00A035DC">
        <w:rPr>
          <w:rFonts w:ascii="Arial Narrow" w:hAnsi="Arial Narrow"/>
          <w:b/>
          <w:sz w:val="24"/>
        </w:rPr>
        <w:t xml:space="preserve"> </w:t>
      </w:r>
    </w:p>
    <w:p w14:paraId="07D40DD5" w14:textId="77777777" w:rsidR="00C7095A" w:rsidRPr="00A035DC" w:rsidRDefault="00C7095A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68E6C001" w14:textId="77777777" w:rsidR="003847FE" w:rsidRPr="00A035DC" w:rsidRDefault="008D1E91" w:rsidP="008D1E91">
      <w:pPr>
        <w:spacing w:line="288" w:lineRule="auto"/>
        <w:jc w:val="both"/>
        <w:rPr>
          <w:rFonts w:ascii="Arial Narrow" w:hAnsi="Arial Narrow"/>
          <w:sz w:val="24"/>
        </w:rPr>
      </w:pPr>
      <w:r w:rsidRPr="00A035DC">
        <w:rPr>
          <w:rFonts w:ascii="Arial Narrow" w:hAnsi="Arial Narrow"/>
          <w:sz w:val="24"/>
        </w:rPr>
        <w:t xml:space="preserve">"Llegar a ser una </w:t>
      </w:r>
      <w:r w:rsidR="004E4BC6" w:rsidRPr="00A035DC">
        <w:rPr>
          <w:rFonts w:ascii="Arial Narrow" w:hAnsi="Arial Narrow"/>
          <w:sz w:val="24"/>
        </w:rPr>
        <w:t>OTEC reconocido</w:t>
      </w:r>
      <w:r w:rsidRPr="00A035DC">
        <w:rPr>
          <w:rFonts w:ascii="Arial Narrow" w:hAnsi="Arial Narrow"/>
          <w:sz w:val="24"/>
        </w:rPr>
        <w:t xml:space="preserve"> </w:t>
      </w:r>
      <w:r w:rsidR="003847FE" w:rsidRPr="00A035DC">
        <w:rPr>
          <w:rFonts w:ascii="Arial Narrow" w:hAnsi="Arial Narrow"/>
          <w:sz w:val="24"/>
        </w:rPr>
        <w:t>por las empresas de todos los rubros para desarrollar las competencias de sus colaboradores que garanticen el éxito de sus negocios.</w:t>
      </w:r>
      <w:r w:rsidRPr="00A035DC">
        <w:rPr>
          <w:rFonts w:ascii="Arial Narrow" w:hAnsi="Arial Narrow"/>
          <w:sz w:val="24"/>
        </w:rPr>
        <w:t>”</w:t>
      </w:r>
    </w:p>
    <w:p w14:paraId="58947BB6" w14:textId="77777777" w:rsidR="003847FE" w:rsidRPr="00A035DC" w:rsidRDefault="003847FE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6D235D19" w14:textId="2D90B1A7" w:rsidR="008D1E91" w:rsidRPr="00A035DC" w:rsidRDefault="003847FE" w:rsidP="008D1E91">
      <w:pPr>
        <w:spacing w:line="288" w:lineRule="auto"/>
        <w:jc w:val="both"/>
        <w:rPr>
          <w:rFonts w:ascii="Arial Narrow" w:hAnsi="Arial Narrow"/>
          <w:sz w:val="24"/>
        </w:rPr>
      </w:pPr>
      <w:r w:rsidRPr="00A035DC">
        <w:rPr>
          <w:rFonts w:ascii="Arial Narrow" w:hAnsi="Arial Narrow"/>
          <w:sz w:val="24"/>
        </w:rPr>
        <w:t xml:space="preserve">Junto con lo anterior, ser reconocidos como los </w:t>
      </w:r>
      <w:r w:rsidR="004D4652">
        <w:rPr>
          <w:rFonts w:ascii="Arial Narrow" w:hAnsi="Arial Narrow"/>
          <w:sz w:val="24"/>
        </w:rPr>
        <w:t>más eficientes</w:t>
      </w:r>
      <w:r w:rsidRPr="00A035DC">
        <w:rPr>
          <w:rFonts w:ascii="Arial Narrow" w:hAnsi="Arial Narrow"/>
          <w:sz w:val="24"/>
        </w:rPr>
        <w:t xml:space="preserve"> y competentes facilitadores.</w:t>
      </w:r>
      <w:r w:rsidR="008D1E91" w:rsidRPr="00A035DC">
        <w:rPr>
          <w:rFonts w:ascii="Arial Narrow" w:hAnsi="Arial Narrow"/>
          <w:sz w:val="24"/>
        </w:rPr>
        <w:t xml:space="preserve"> </w:t>
      </w:r>
    </w:p>
    <w:p w14:paraId="00B7752F" w14:textId="77777777" w:rsidR="008D1E91" w:rsidRPr="00A035DC" w:rsidRDefault="008D1E91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19172B2C" w14:textId="64160C54" w:rsidR="005F03DE" w:rsidRPr="00A035DC" w:rsidRDefault="005F03DE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3CE3EE13" w14:textId="0F311689" w:rsidR="00A035DC" w:rsidRPr="00A035DC" w:rsidRDefault="00A035DC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693A521F" w14:textId="77777777" w:rsidR="00A035DC" w:rsidRPr="00A035DC" w:rsidRDefault="00A035DC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28DFF913" w14:textId="77777777" w:rsidR="008D1E91" w:rsidRPr="00A035DC" w:rsidRDefault="008D1E91" w:rsidP="008D1E91">
      <w:pPr>
        <w:spacing w:line="288" w:lineRule="auto"/>
        <w:jc w:val="both"/>
        <w:rPr>
          <w:rFonts w:ascii="Arial Narrow" w:hAnsi="Arial Narrow"/>
          <w:b/>
          <w:sz w:val="24"/>
        </w:rPr>
      </w:pPr>
      <w:r w:rsidRPr="00A035DC">
        <w:rPr>
          <w:rFonts w:ascii="Arial Narrow" w:hAnsi="Arial Narrow"/>
          <w:b/>
          <w:sz w:val="24"/>
        </w:rPr>
        <w:t xml:space="preserve"> </w:t>
      </w:r>
    </w:p>
    <w:p w14:paraId="336314D3" w14:textId="77777777" w:rsidR="008D1E91" w:rsidRPr="00A035DC" w:rsidRDefault="008D1E91" w:rsidP="008D1E91">
      <w:pPr>
        <w:spacing w:line="288" w:lineRule="auto"/>
        <w:jc w:val="center"/>
        <w:rPr>
          <w:rFonts w:ascii="Arial Narrow" w:hAnsi="Arial Narrow"/>
          <w:b/>
          <w:color w:val="00B050"/>
          <w:sz w:val="24"/>
        </w:rPr>
      </w:pPr>
      <w:r w:rsidRPr="00A035DC">
        <w:rPr>
          <w:rFonts w:ascii="Arial Narrow" w:hAnsi="Arial Narrow"/>
          <w:b/>
          <w:color w:val="00B050"/>
          <w:sz w:val="24"/>
        </w:rPr>
        <w:t>MISIÓN</w:t>
      </w:r>
    </w:p>
    <w:p w14:paraId="7B22A659" w14:textId="77777777" w:rsidR="008D1E91" w:rsidRPr="00A035DC" w:rsidRDefault="008D1E91" w:rsidP="008D1E91">
      <w:pPr>
        <w:spacing w:line="288" w:lineRule="auto"/>
        <w:jc w:val="both"/>
        <w:rPr>
          <w:rFonts w:ascii="Arial Narrow" w:hAnsi="Arial Narrow"/>
          <w:b/>
          <w:sz w:val="24"/>
        </w:rPr>
      </w:pPr>
      <w:r w:rsidRPr="00A035DC">
        <w:rPr>
          <w:rFonts w:ascii="Arial Narrow" w:hAnsi="Arial Narrow"/>
          <w:b/>
          <w:sz w:val="24"/>
        </w:rPr>
        <w:t xml:space="preserve"> </w:t>
      </w:r>
    </w:p>
    <w:p w14:paraId="7B5495A8" w14:textId="77777777" w:rsidR="005F03DE" w:rsidRPr="00A035DC" w:rsidRDefault="005F03DE" w:rsidP="008D1E91">
      <w:pPr>
        <w:spacing w:line="288" w:lineRule="auto"/>
        <w:jc w:val="both"/>
        <w:rPr>
          <w:rFonts w:ascii="Arial Narrow" w:hAnsi="Arial Narrow"/>
          <w:sz w:val="24"/>
        </w:rPr>
      </w:pPr>
    </w:p>
    <w:p w14:paraId="54E0802A" w14:textId="0796CC72" w:rsidR="00D033BD" w:rsidRPr="00A035DC" w:rsidRDefault="00D033BD" w:rsidP="00D033BD">
      <w:pPr>
        <w:spacing w:line="360" w:lineRule="auto"/>
        <w:rPr>
          <w:rFonts w:ascii="Arial Narrow" w:hAnsi="Arial Narrow"/>
          <w:sz w:val="24"/>
        </w:rPr>
      </w:pPr>
      <w:r w:rsidRPr="00A035DC">
        <w:rPr>
          <w:rFonts w:ascii="Arial Narrow" w:hAnsi="Arial Narrow"/>
          <w:sz w:val="24"/>
        </w:rPr>
        <w:t xml:space="preserve">Ser reconocida como una institución que entrega formación de calidad para estudiantes y </w:t>
      </w:r>
      <w:r w:rsidR="00DE75F8">
        <w:rPr>
          <w:rFonts w:ascii="Arial Narrow" w:hAnsi="Arial Narrow"/>
          <w:sz w:val="24"/>
        </w:rPr>
        <w:t>colaboradores</w:t>
      </w:r>
      <w:r w:rsidRPr="00A035DC">
        <w:rPr>
          <w:rFonts w:ascii="Arial Narrow" w:hAnsi="Arial Narrow"/>
          <w:sz w:val="24"/>
        </w:rPr>
        <w:t>, contribuyendo al acceso a la empleabilidad, la innovación, el emprendimiento y el desarrollo social de las regiones y del país.</w:t>
      </w:r>
    </w:p>
    <w:p w14:paraId="2EC57989" w14:textId="77777777" w:rsidR="00D033BD" w:rsidRPr="00A035DC" w:rsidRDefault="00D033BD" w:rsidP="00D033BD">
      <w:pPr>
        <w:spacing w:line="360" w:lineRule="auto"/>
        <w:jc w:val="both"/>
        <w:rPr>
          <w:rFonts w:ascii="Arial Narrow" w:hAnsi="Arial Narrow"/>
          <w:sz w:val="24"/>
        </w:rPr>
      </w:pPr>
    </w:p>
    <w:p w14:paraId="575DA2AB" w14:textId="43A1BC66" w:rsidR="004B0A0A" w:rsidRPr="00A035DC" w:rsidRDefault="004B0A0A" w:rsidP="00D033BD">
      <w:pPr>
        <w:spacing w:line="360" w:lineRule="auto"/>
        <w:jc w:val="both"/>
        <w:rPr>
          <w:rFonts w:ascii="Arial Narrow" w:hAnsi="Arial Narrow"/>
          <w:sz w:val="24"/>
        </w:rPr>
      </w:pPr>
      <w:r w:rsidRPr="00A035DC">
        <w:rPr>
          <w:rFonts w:ascii="Arial Narrow" w:hAnsi="Arial Narrow"/>
          <w:sz w:val="24"/>
        </w:rPr>
        <w:t xml:space="preserve">Impulsar el desarrollo de las competencias laborales claves de las personas para que sean exitosos en su trabajo y con ello contribuir al éxito de nuestros clientes.  </w:t>
      </w:r>
    </w:p>
    <w:p w14:paraId="47A6FA5D" w14:textId="77777777" w:rsidR="004B0A0A" w:rsidRPr="00A035DC" w:rsidRDefault="004B0A0A" w:rsidP="00C7095A">
      <w:pPr>
        <w:spacing w:line="276" w:lineRule="auto"/>
        <w:jc w:val="both"/>
        <w:rPr>
          <w:rFonts w:ascii="Arial Narrow" w:hAnsi="Arial Narrow"/>
          <w:sz w:val="24"/>
        </w:rPr>
      </w:pPr>
    </w:p>
    <w:p w14:paraId="76FE5739" w14:textId="0ADB7CD4" w:rsidR="005F03DE" w:rsidRPr="00A035DC" w:rsidRDefault="004B0A0A" w:rsidP="00C7095A">
      <w:pPr>
        <w:spacing w:line="276" w:lineRule="auto"/>
        <w:jc w:val="both"/>
        <w:rPr>
          <w:rFonts w:ascii="Arial Narrow" w:hAnsi="Arial Narrow"/>
          <w:sz w:val="24"/>
        </w:rPr>
      </w:pPr>
      <w:r w:rsidRPr="00A035DC">
        <w:rPr>
          <w:rFonts w:ascii="Arial Narrow" w:hAnsi="Arial Narrow"/>
          <w:sz w:val="24"/>
        </w:rPr>
        <w:t xml:space="preserve">Formar a los mejores facilitadores para capacitar en el desarrollo de competencias. </w:t>
      </w:r>
    </w:p>
    <w:p w14:paraId="29E4000F" w14:textId="72855339" w:rsidR="00040344" w:rsidRPr="00A035DC" w:rsidRDefault="00040344">
      <w:pPr>
        <w:rPr>
          <w:rFonts w:ascii="Arial Narrow" w:hAnsi="Arial Narrow"/>
          <w:sz w:val="24"/>
        </w:rPr>
      </w:pPr>
    </w:p>
    <w:p w14:paraId="2AE2F6E6" w14:textId="0DD572B5" w:rsidR="00040344" w:rsidRPr="00A035DC" w:rsidRDefault="00040344" w:rsidP="00691CAE">
      <w:pPr>
        <w:jc w:val="center"/>
        <w:rPr>
          <w:rFonts w:ascii="Arial Narrow" w:hAnsi="Arial Narrow"/>
          <w:noProof/>
          <w:sz w:val="24"/>
        </w:rPr>
      </w:pPr>
    </w:p>
    <w:p w14:paraId="509E4D43" w14:textId="06869126" w:rsidR="00AE4787" w:rsidRPr="00A035DC" w:rsidRDefault="00AE4787" w:rsidP="00691CAE">
      <w:pPr>
        <w:jc w:val="center"/>
        <w:rPr>
          <w:rFonts w:ascii="Arial Narrow" w:hAnsi="Arial Narrow"/>
          <w:noProof/>
          <w:sz w:val="24"/>
        </w:rPr>
      </w:pPr>
    </w:p>
    <w:p w14:paraId="737B11FA" w14:textId="536DA658" w:rsidR="00AE4787" w:rsidRPr="00A035DC" w:rsidRDefault="00AE4787" w:rsidP="00691CAE">
      <w:pPr>
        <w:jc w:val="center"/>
        <w:rPr>
          <w:rFonts w:ascii="Arial Narrow" w:hAnsi="Arial Narrow"/>
          <w:noProof/>
          <w:sz w:val="24"/>
        </w:rPr>
      </w:pPr>
    </w:p>
    <w:p w14:paraId="309367FE" w14:textId="77777777" w:rsidR="00AE4787" w:rsidRPr="00A035DC" w:rsidRDefault="00AE4787" w:rsidP="00691CAE">
      <w:pPr>
        <w:jc w:val="center"/>
        <w:rPr>
          <w:rFonts w:ascii="Arial Narrow" w:hAnsi="Arial Narrow"/>
          <w:sz w:val="24"/>
        </w:rPr>
      </w:pPr>
    </w:p>
    <w:p w14:paraId="602698EA" w14:textId="77777777" w:rsidR="00040344" w:rsidRPr="00A035DC" w:rsidRDefault="00040344">
      <w:pPr>
        <w:rPr>
          <w:rFonts w:ascii="Arial Narrow" w:hAnsi="Arial Narrow"/>
          <w:sz w:val="24"/>
        </w:rPr>
      </w:pPr>
    </w:p>
    <w:p w14:paraId="031EC076" w14:textId="77777777" w:rsidR="00040344" w:rsidRPr="00A035DC" w:rsidRDefault="00040344">
      <w:pPr>
        <w:rPr>
          <w:rFonts w:ascii="Arial Narrow" w:hAnsi="Arial Narrow"/>
          <w:sz w:val="24"/>
        </w:rPr>
      </w:pPr>
    </w:p>
    <w:p w14:paraId="4DCA1993" w14:textId="062682BA" w:rsidR="00040344" w:rsidRPr="00A035DC" w:rsidRDefault="00B32118" w:rsidP="00040344">
      <w:pPr>
        <w:jc w:val="center"/>
        <w:rPr>
          <w:rFonts w:ascii="Arial Narrow" w:hAnsi="Arial Narrow"/>
          <w:b/>
          <w:bCs/>
          <w:color w:val="00B050"/>
          <w:sz w:val="24"/>
        </w:rPr>
      </w:pPr>
      <w:r>
        <w:rPr>
          <w:rFonts w:ascii="Arial Narrow" w:hAnsi="Arial Narrow"/>
          <w:b/>
          <w:bCs/>
          <w:color w:val="00B050"/>
          <w:sz w:val="24"/>
        </w:rPr>
        <w:t>CIUDAD XXXXXX</w:t>
      </w:r>
      <w:r w:rsidR="00040344" w:rsidRPr="00A035DC">
        <w:rPr>
          <w:rFonts w:ascii="Arial Narrow" w:hAnsi="Arial Narrow"/>
          <w:b/>
          <w:bCs/>
          <w:color w:val="00B050"/>
          <w:sz w:val="24"/>
        </w:rPr>
        <w:t xml:space="preserve">, </w:t>
      </w:r>
      <w:r>
        <w:rPr>
          <w:rFonts w:ascii="Arial Narrow" w:hAnsi="Arial Narrow"/>
          <w:b/>
          <w:bCs/>
          <w:color w:val="00B050"/>
          <w:sz w:val="24"/>
        </w:rPr>
        <w:t>FECHA XXXXX</w:t>
      </w:r>
      <w:r w:rsidR="009E5DF3" w:rsidRPr="00A035DC">
        <w:rPr>
          <w:rFonts w:ascii="Arial Narrow" w:hAnsi="Arial Narrow"/>
          <w:b/>
          <w:bCs/>
          <w:color w:val="00B050"/>
          <w:sz w:val="24"/>
        </w:rPr>
        <w:t xml:space="preserve"> </w:t>
      </w:r>
      <w:r w:rsidR="00040344" w:rsidRPr="00A035DC">
        <w:rPr>
          <w:rFonts w:ascii="Arial Narrow" w:hAnsi="Arial Narrow"/>
          <w:b/>
          <w:bCs/>
          <w:color w:val="00B050"/>
          <w:sz w:val="24"/>
        </w:rPr>
        <w:t>20</w:t>
      </w:r>
      <w:r>
        <w:rPr>
          <w:rFonts w:ascii="Arial Narrow" w:hAnsi="Arial Narrow"/>
          <w:b/>
          <w:bCs/>
          <w:color w:val="00B050"/>
          <w:sz w:val="24"/>
        </w:rPr>
        <w:t>XX</w:t>
      </w:r>
    </w:p>
    <w:sectPr w:rsidR="00040344" w:rsidRPr="00A035DC" w:rsidSect="00D033BD">
      <w:pgSz w:w="12240" w:h="15840" w:code="1"/>
      <w:pgMar w:top="426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45C4A" w14:textId="77777777" w:rsidR="007C3B17" w:rsidRDefault="007C3B17" w:rsidP="00DD612B">
      <w:r>
        <w:separator/>
      </w:r>
    </w:p>
  </w:endnote>
  <w:endnote w:type="continuationSeparator" w:id="0">
    <w:p w14:paraId="04EE8B3F" w14:textId="77777777" w:rsidR="007C3B17" w:rsidRDefault="007C3B17" w:rsidP="00DD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CC2AE" w14:textId="77777777" w:rsidR="007C3B17" w:rsidRDefault="007C3B17" w:rsidP="00DD612B">
      <w:r>
        <w:separator/>
      </w:r>
    </w:p>
  </w:footnote>
  <w:footnote w:type="continuationSeparator" w:id="0">
    <w:p w14:paraId="0A36A057" w14:textId="77777777" w:rsidR="007C3B17" w:rsidRDefault="007C3B17" w:rsidP="00DD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91"/>
    <w:rsid w:val="00040344"/>
    <w:rsid w:val="000560E9"/>
    <w:rsid w:val="00064B3A"/>
    <w:rsid w:val="000E77F6"/>
    <w:rsid w:val="00175981"/>
    <w:rsid w:val="0019095B"/>
    <w:rsid w:val="001C342E"/>
    <w:rsid w:val="00207D7A"/>
    <w:rsid w:val="0025698B"/>
    <w:rsid w:val="002771FA"/>
    <w:rsid w:val="00361E52"/>
    <w:rsid w:val="00363C95"/>
    <w:rsid w:val="003847FE"/>
    <w:rsid w:val="00392428"/>
    <w:rsid w:val="00454F7B"/>
    <w:rsid w:val="004B0615"/>
    <w:rsid w:val="004B0A0A"/>
    <w:rsid w:val="004D4652"/>
    <w:rsid w:val="004E4BC6"/>
    <w:rsid w:val="004F21E8"/>
    <w:rsid w:val="00514892"/>
    <w:rsid w:val="005343B6"/>
    <w:rsid w:val="005A1843"/>
    <w:rsid w:val="005B60B8"/>
    <w:rsid w:val="005F03DE"/>
    <w:rsid w:val="00610961"/>
    <w:rsid w:val="00612F19"/>
    <w:rsid w:val="00637DE7"/>
    <w:rsid w:val="00691CAE"/>
    <w:rsid w:val="006A6841"/>
    <w:rsid w:val="006C2915"/>
    <w:rsid w:val="00710C4C"/>
    <w:rsid w:val="007315BD"/>
    <w:rsid w:val="0078687A"/>
    <w:rsid w:val="007A6B8B"/>
    <w:rsid w:val="007C3B17"/>
    <w:rsid w:val="007E04D1"/>
    <w:rsid w:val="007E5ECC"/>
    <w:rsid w:val="00833455"/>
    <w:rsid w:val="008D1E91"/>
    <w:rsid w:val="009E5DF3"/>
    <w:rsid w:val="00A035DC"/>
    <w:rsid w:val="00A636B6"/>
    <w:rsid w:val="00AB56B8"/>
    <w:rsid w:val="00AD7219"/>
    <w:rsid w:val="00AE4787"/>
    <w:rsid w:val="00B16F8A"/>
    <w:rsid w:val="00B32118"/>
    <w:rsid w:val="00B80637"/>
    <w:rsid w:val="00B824D9"/>
    <w:rsid w:val="00C10F4D"/>
    <w:rsid w:val="00C7095A"/>
    <w:rsid w:val="00C768E5"/>
    <w:rsid w:val="00D033BD"/>
    <w:rsid w:val="00D155C0"/>
    <w:rsid w:val="00D334BC"/>
    <w:rsid w:val="00D972AE"/>
    <w:rsid w:val="00DD612B"/>
    <w:rsid w:val="00DE536F"/>
    <w:rsid w:val="00DE75F8"/>
    <w:rsid w:val="00E67B27"/>
    <w:rsid w:val="00EA10CC"/>
    <w:rsid w:val="00EC398F"/>
    <w:rsid w:val="00F01536"/>
    <w:rsid w:val="00FE1D52"/>
    <w:rsid w:val="00F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B23A"/>
  <w15:docId w15:val="{60B8E444-B2F5-4410-9AD0-E33C5E7A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E91"/>
    <w:pPr>
      <w:spacing w:after="0" w:line="240" w:lineRule="auto"/>
    </w:pPr>
    <w:rPr>
      <w:rFonts w:ascii="Comic Sans MS" w:eastAsia="Times New Roman" w:hAnsi="Comic Sans MS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03D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3DE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D61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12B"/>
    <w:rPr>
      <w:rFonts w:ascii="Comic Sans MS" w:eastAsia="Times New Roman" w:hAnsi="Comic Sans MS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D61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12B"/>
    <w:rPr>
      <w:rFonts w:ascii="Comic Sans MS" w:eastAsia="Times New Roman" w:hAnsi="Comic Sans MS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</dc:creator>
  <cp:lastModifiedBy>Carmen Gloria Sandoval Gaete</cp:lastModifiedBy>
  <cp:revision>2</cp:revision>
  <cp:lastPrinted>2024-08-15T15:30:00Z</cp:lastPrinted>
  <dcterms:created xsi:type="dcterms:W3CDTF">2025-09-30T01:13:00Z</dcterms:created>
  <dcterms:modified xsi:type="dcterms:W3CDTF">2025-09-30T01:13:00Z</dcterms:modified>
</cp:coreProperties>
</file>